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4D" w:rsidRDefault="00267E4D" w:rsidP="00267E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МІНІСТЕРСТВО ОХОРОНИ ЗДОРОВ’Я УКРАЇНИ</w:t>
      </w:r>
    </w:p>
    <w:p w:rsidR="00267E4D" w:rsidRDefault="00267E4D" w:rsidP="00267E4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Харківський національний медичний університет</w:t>
      </w:r>
    </w:p>
    <w:p w:rsidR="00267E4D" w:rsidRDefault="00267E4D" w:rsidP="00267E4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7E4D" w:rsidRDefault="00267E4D" w:rsidP="00267E4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7E4D" w:rsidRPr="00E67F9B" w:rsidRDefault="00267E4D" w:rsidP="00267E4D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E67F9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МІНІСТЕРСТВО ОХОРОНИ ЗДОРОВ’Я УКРАЇНИ</w:t>
      </w:r>
    </w:p>
    <w:p w:rsidR="00267E4D" w:rsidRPr="00E67F9B" w:rsidRDefault="00267E4D" w:rsidP="00267E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E67F9B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zh-CN"/>
        </w:rPr>
        <w:t>Харківський національний медичний університет</w:t>
      </w:r>
    </w:p>
    <w:p w:rsidR="00267E4D" w:rsidRPr="00E67F9B" w:rsidRDefault="00267E4D" w:rsidP="00267E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67E4D" w:rsidRPr="00E67F9B" w:rsidRDefault="00267E4D" w:rsidP="00267E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6 факультет з підготовки іноземних студентів</w:t>
      </w:r>
    </w:p>
    <w:p w:rsidR="00267E4D" w:rsidRPr="00E67F9B" w:rsidRDefault="00267E4D" w:rsidP="00267E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67E4D" w:rsidRPr="00E67F9B" w:rsidRDefault="00267E4D" w:rsidP="00267E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67E4D" w:rsidRPr="00E67F9B" w:rsidRDefault="00267E4D" w:rsidP="00267E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67E4D" w:rsidRPr="00E67F9B" w:rsidRDefault="00267E4D" w:rsidP="00267E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67E4D" w:rsidRPr="00E67F9B" w:rsidRDefault="00267E4D" w:rsidP="00267E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67E4D" w:rsidRPr="00E67F9B" w:rsidRDefault="00267E4D" w:rsidP="00267E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E67F9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Кафедра психіатрії, наркології , медичної психології  та соціальної роботи</w:t>
      </w:r>
    </w:p>
    <w:p w:rsidR="00267E4D" w:rsidRPr="00E67F9B" w:rsidRDefault="00267E4D" w:rsidP="00267E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E67F9B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Освітня програма підготовки фахівців </w:t>
      </w:r>
      <w:proofErr w:type="spellStart"/>
      <w:r w:rsidRPr="00E67F9B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першогоо</w:t>
      </w:r>
      <w:proofErr w:type="spellEnd"/>
      <w:r w:rsidRPr="00E67F9B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(бакалаврського )</w:t>
      </w:r>
    </w:p>
    <w:p w:rsidR="00267E4D" w:rsidRPr="00E67F9B" w:rsidRDefault="00267E4D" w:rsidP="00267E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E67F9B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рівня вищої освіти підготовки 23 «Соціальна робота» </w:t>
      </w:r>
    </w:p>
    <w:p w:rsidR="00267E4D" w:rsidRPr="00E67F9B" w:rsidRDefault="00267E4D" w:rsidP="00267E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E67F9B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за спеціальністю 231 «Соціальна робота»</w:t>
      </w:r>
    </w:p>
    <w:p w:rsidR="00267E4D" w:rsidRPr="00E67F9B" w:rsidRDefault="00267E4D" w:rsidP="00267E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267E4D" w:rsidRPr="00E67F9B" w:rsidRDefault="00267E4D" w:rsidP="00267E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67F9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     </w:t>
      </w:r>
    </w:p>
    <w:p w:rsidR="00267E4D" w:rsidRPr="00E67F9B" w:rsidRDefault="00267E4D" w:rsidP="00267E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67E4D" w:rsidRPr="00E67F9B" w:rsidRDefault="00267E4D" w:rsidP="00267E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67E4D" w:rsidRPr="00E67F9B" w:rsidRDefault="00267E4D" w:rsidP="00267E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СИЛАБУС НАВЧАЛЬНОЇ ДИСЦИПЛІНИ</w:t>
      </w:r>
    </w:p>
    <w:p w:rsidR="00F85ED3" w:rsidRPr="00E67F9B" w:rsidRDefault="00F85ED3" w:rsidP="00267E4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>Соціальна робота з постраждалими від катастроф і надзвичайних станів</w:t>
      </w:r>
    </w:p>
    <w:p w:rsidR="00267E4D" w:rsidRPr="00E67F9B" w:rsidRDefault="00267E4D" w:rsidP="00267E4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(вибіркова  дисципліна)</w:t>
      </w:r>
    </w:p>
    <w:p w:rsidR="00267E4D" w:rsidRPr="00E67F9B" w:rsidRDefault="00267E4D" w:rsidP="00267E4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67E4D" w:rsidRPr="00E67F9B" w:rsidRDefault="00267E4D" w:rsidP="00267E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67E4D" w:rsidRPr="00E67F9B" w:rsidRDefault="00267E4D" w:rsidP="00267E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67E4D" w:rsidRPr="00E67F9B" w:rsidRDefault="00267E4D" w:rsidP="00267E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67E4D" w:rsidRPr="00E67F9B" w:rsidRDefault="00267E4D" w:rsidP="00267E4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67E4D" w:rsidRPr="00E67F9B" w:rsidRDefault="00267E4D" w:rsidP="00267E4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67E4D" w:rsidRPr="00E67F9B" w:rsidRDefault="00267E4D" w:rsidP="00267E4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67E4D" w:rsidRPr="00E67F9B" w:rsidRDefault="00267E4D" w:rsidP="00267E4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67E4D" w:rsidRPr="00E67F9B" w:rsidRDefault="00267E4D" w:rsidP="00267E4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100" w:type="dxa"/>
        <w:tblLayout w:type="fixed"/>
        <w:tblLook w:val="04A0" w:firstRow="1" w:lastRow="0" w:firstColumn="1" w:lastColumn="0" w:noHBand="0" w:noVBand="1"/>
      </w:tblPr>
      <w:tblGrid>
        <w:gridCol w:w="5100"/>
      </w:tblGrid>
      <w:tr w:rsidR="00267E4D" w:rsidRPr="00E67F9B" w:rsidTr="00575ED3">
        <w:tc>
          <w:tcPr>
            <w:tcW w:w="5103" w:type="dxa"/>
          </w:tcPr>
          <w:p w:rsidR="00267E4D" w:rsidRPr="00E67F9B" w:rsidRDefault="00267E4D" w:rsidP="00575ED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7E4D" w:rsidRPr="00E67F9B" w:rsidRDefault="00267E4D" w:rsidP="0057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67E4D" w:rsidRPr="00E67F9B" w:rsidRDefault="00267E4D" w:rsidP="00575ED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67E4D" w:rsidRPr="00E67F9B" w:rsidRDefault="00267E4D" w:rsidP="00267E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br w:type="page"/>
      </w:r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 xml:space="preserve"> </w:t>
      </w:r>
      <w:r w:rsidRPr="00E67F9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НАВЧАЛЬНА ДИСЦИПЛІНА «Соціальна робота в Україні»</w:t>
      </w:r>
    </w:p>
    <w:p w:rsidR="00267E4D" w:rsidRPr="00E67F9B" w:rsidRDefault="00267E4D" w:rsidP="00267E4D">
      <w:pPr>
        <w:tabs>
          <w:tab w:val="left" w:pos="284"/>
          <w:tab w:val="left" w:pos="567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7F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Розробники </w:t>
      </w:r>
      <w:proofErr w:type="spellStart"/>
      <w:r w:rsidRPr="00E67F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силабусу</w:t>
      </w:r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:Кожина</w:t>
      </w:r>
      <w:proofErr w:type="spellEnd"/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Г.М.., завідувач кафедри </w:t>
      </w:r>
      <w:proofErr w:type="spellStart"/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психіатрії,наркології</w:t>
      </w:r>
      <w:proofErr w:type="spellEnd"/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,медичної психології та соціальної роботи </w:t>
      </w:r>
      <w:proofErr w:type="spellStart"/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ТєрьошинаІ.Ф.,доцент</w:t>
      </w:r>
      <w:proofErr w:type="spellEnd"/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кафедри </w:t>
      </w:r>
      <w:proofErr w:type="spellStart"/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психіатрії,наркології</w:t>
      </w:r>
      <w:proofErr w:type="spellEnd"/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медичної психології та соціальної роботи , кандидат медичних наук, Могилка О.П.-асистент кафедри</w:t>
      </w:r>
    </w:p>
    <w:p w:rsidR="00267E4D" w:rsidRPr="00E67F9B" w:rsidRDefault="00267E4D" w:rsidP="00267E4D">
      <w:pPr>
        <w:tabs>
          <w:tab w:val="left" w:pos="284"/>
          <w:tab w:val="left" w:pos="567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E67F9B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267E4D" w:rsidRPr="00E67F9B" w:rsidRDefault="00267E4D" w:rsidP="00267E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Викладачі :_Могилка О.П. асистент кафедри</w:t>
      </w:r>
    </w:p>
    <w:p w:rsidR="00267E4D" w:rsidRPr="00E67F9B" w:rsidRDefault="00267E4D" w:rsidP="00267E4D">
      <w:pPr>
        <w:widowControl w:val="0"/>
        <w:tabs>
          <w:tab w:val="left" w:pos="851"/>
        </w:tabs>
        <w:spacing w:after="0" w:line="298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7F9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Викладачі мають спеціалізацію за фахом «Соціальна робота»., «Кафедра є науково-методичним центром з питань </w:t>
      </w:r>
      <w:proofErr w:type="spellStart"/>
      <w:r w:rsidRPr="00E67F9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психоосвіти</w:t>
      </w:r>
      <w:proofErr w:type="spellEnd"/>
      <w:r w:rsidRPr="00E67F9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267E4D" w:rsidRPr="00E67F9B" w:rsidRDefault="00267E4D" w:rsidP="00267E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zh-CN"/>
        </w:rPr>
      </w:pPr>
      <w:r w:rsidRPr="00E67F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Контактний </w:t>
      </w:r>
      <w:proofErr w:type="spellStart"/>
      <w:r w:rsidRPr="00E67F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тел</w:t>
      </w:r>
      <w:proofErr w:type="spellEnd"/>
      <w:r w:rsidRPr="00E67F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. Могилка О.П.+3 80(68)318 73 90 ,E-</w:t>
      </w:r>
      <w:proofErr w:type="spellStart"/>
      <w:r w:rsidRPr="00E67F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mail</w:t>
      </w:r>
      <w:proofErr w:type="spellEnd"/>
      <w:r w:rsidRPr="00E67F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hyperlink r:id="rId5" w:tgtFrame="_blank" w:history="1">
        <w:r w:rsidRPr="00E67F9B">
          <w:rPr>
            <w:rStyle w:val="a3"/>
            <w:rFonts w:ascii="Times New Roman" w:hAnsi="Times New Roman" w:cs="Times New Roman"/>
            <w:color w:val="1A73E8"/>
            <w:sz w:val="24"/>
            <w:szCs w:val="24"/>
            <w:u w:val="none"/>
            <w:shd w:val="clear" w:color="auto" w:fill="FFFFFF"/>
            <w:lang w:val="en-US"/>
          </w:rPr>
          <w:t>op</w:t>
        </w:r>
        <w:r w:rsidRPr="00E67F9B">
          <w:rPr>
            <w:rStyle w:val="a3"/>
            <w:rFonts w:ascii="Times New Roman" w:hAnsi="Times New Roman" w:cs="Times New Roman"/>
            <w:color w:val="1A73E8"/>
            <w:sz w:val="24"/>
            <w:szCs w:val="24"/>
            <w:u w:val="none"/>
            <w:shd w:val="clear" w:color="auto" w:fill="FFFFFF"/>
            <w:lang w:val="uk-UA"/>
          </w:rPr>
          <w:t>.</w:t>
        </w:r>
        <w:r w:rsidRPr="00E67F9B">
          <w:rPr>
            <w:rStyle w:val="a3"/>
            <w:rFonts w:ascii="Times New Roman" w:hAnsi="Times New Roman" w:cs="Times New Roman"/>
            <w:color w:val="1A73E8"/>
            <w:sz w:val="24"/>
            <w:szCs w:val="24"/>
            <w:u w:val="none"/>
            <w:shd w:val="clear" w:color="auto" w:fill="FFFFFF"/>
            <w:lang w:val="en-US"/>
          </w:rPr>
          <w:t>mohylka</w:t>
        </w:r>
        <w:r w:rsidRPr="00E67F9B">
          <w:rPr>
            <w:rStyle w:val="a3"/>
            <w:rFonts w:ascii="Times New Roman" w:hAnsi="Times New Roman" w:cs="Times New Roman"/>
            <w:color w:val="1A73E8"/>
            <w:sz w:val="24"/>
            <w:szCs w:val="24"/>
            <w:u w:val="none"/>
            <w:shd w:val="clear" w:color="auto" w:fill="FFFFFF"/>
            <w:lang w:val="uk-UA"/>
          </w:rPr>
          <w:t>@</w:t>
        </w:r>
        <w:r w:rsidRPr="00E67F9B">
          <w:rPr>
            <w:rStyle w:val="a3"/>
            <w:rFonts w:ascii="Times New Roman" w:hAnsi="Times New Roman" w:cs="Times New Roman"/>
            <w:color w:val="1A73E8"/>
            <w:sz w:val="24"/>
            <w:szCs w:val="24"/>
            <w:u w:val="none"/>
            <w:shd w:val="clear" w:color="auto" w:fill="FFFFFF"/>
            <w:lang w:val="en-US"/>
          </w:rPr>
          <w:t>knmu</w:t>
        </w:r>
        <w:r w:rsidRPr="00E67F9B">
          <w:rPr>
            <w:rStyle w:val="a3"/>
            <w:rFonts w:ascii="Times New Roman" w:hAnsi="Times New Roman" w:cs="Times New Roman"/>
            <w:color w:val="1A73E8"/>
            <w:sz w:val="24"/>
            <w:szCs w:val="24"/>
            <w:u w:val="none"/>
            <w:shd w:val="clear" w:color="auto" w:fill="FFFFFF"/>
            <w:lang w:val="uk-UA"/>
          </w:rPr>
          <w:t>.</w:t>
        </w:r>
        <w:r w:rsidRPr="00E67F9B">
          <w:rPr>
            <w:rStyle w:val="a3"/>
            <w:rFonts w:ascii="Times New Roman" w:hAnsi="Times New Roman" w:cs="Times New Roman"/>
            <w:color w:val="1A73E8"/>
            <w:sz w:val="24"/>
            <w:szCs w:val="24"/>
            <w:u w:val="none"/>
            <w:shd w:val="clear" w:color="auto" w:fill="FFFFFF"/>
            <w:lang w:val="en-US"/>
          </w:rPr>
          <w:t>edu</w:t>
        </w:r>
        <w:r w:rsidRPr="00E67F9B">
          <w:rPr>
            <w:rStyle w:val="a3"/>
            <w:rFonts w:ascii="Times New Roman" w:hAnsi="Times New Roman" w:cs="Times New Roman"/>
            <w:color w:val="1A73E8"/>
            <w:sz w:val="24"/>
            <w:szCs w:val="24"/>
            <w:u w:val="none"/>
            <w:shd w:val="clear" w:color="auto" w:fill="FFFFFF"/>
            <w:lang w:val="uk-UA"/>
          </w:rPr>
          <w:t>.</w:t>
        </w:r>
        <w:proofErr w:type="spellStart"/>
        <w:r w:rsidRPr="00E67F9B">
          <w:rPr>
            <w:rStyle w:val="a3"/>
            <w:rFonts w:ascii="Times New Roman" w:hAnsi="Times New Roman" w:cs="Times New Roman"/>
            <w:color w:val="1A73E8"/>
            <w:sz w:val="24"/>
            <w:szCs w:val="24"/>
            <w:u w:val="none"/>
            <w:shd w:val="clear" w:color="auto" w:fill="FFFFFF"/>
            <w:lang w:val="en-US"/>
          </w:rPr>
          <w:t>ua</w:t>
        </w:r>
        <w:proofErr w:type="spellEnd"/>
      </w:hyperlink>
    </w:p>
    <w:p w:rsidR="00267E4D" w:rsidRPr="00E67F9B" w:rsidRDefault="00267E4D" w:rsidP="00267E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267E4D" w:rsidRPr="00E67F9B" w:rsidRDefault="00267E4D" w:rsidP="00267E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E67F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Очні </w:t>
      </w:r>
      <w:proofErr w:type="spellStart"/>
      <w:r w:rsidRPr="00E67F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консультації,заочні</w:t>
      </w:r>
      <w:proofErr w:type="spellEnd"/>
      <w:r w:rsidRPr="00E67F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консультації</w:t>
      </w:r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E67F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,заочні. Он-лайн </w:t>
      </w:r>
      <w:proofErr w:type="spellStart"/>
      <w:r w:rsidRPr="00E67F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консультації:на</w:t>
      </w:r>
      <w:proofErr w:type="spellEnd"/>
      <w:r w:rsidRPr="00E67F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платформі </w:t>
      </w:r>
      <w:proofErr w:type="spellStart"/>
      <w:r w:rsidRPr="00E67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>Moodl</w:t>
      </w:r>
      <w:proofErr w:type="spellEnd"/>
      <w:r w:rsidRPr="00E67F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е або </w:t>
      </w:r>
      <w:r w:rsidRPr="00E67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>Zoom</w:t>
      </w:r>
      <w:r w:rsidRPr="00E67F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по середам кожного </w:t>
      </w:r>
      <w:proofErr w:type="spellStart"/>
      <w:r w:rsidRPr="00E67F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тиждня</w:t>
      </w:r>
      <w:proofErr w:type="spellEnd"/>
      <w:r w:rsidRPr="00E67F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о14 годині за київським часом</w:t>
      </w:r>
    </w:p>
    <w:p w:rsidR="00267E4D" w:rsidRPr="00E67F9B" w:rsidRDefault="00267E4D" w:rsidP="00267E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9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Локація;</w:t>
      </w:r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smartTag w:uri="urn:schemas-microsoft-com:office:smarttags" w:element="metricconverter">
        <w:smartTagPr>
          <w:attr w:name="ProductID" w:val="61022, м"/>
        </w:smartTagPr>
        <w:r w:rsidRPr="00E67F9B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61022, м</w:t>
        </w:r>
      </w:smartTag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Харків, пр. </w:t>
      </w:r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Науки, 4; </w:t>
      </w:r>
      <w:proofErr w:type="spellStart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Академіка</w:t>
      </w:r>
      <w:proofErr w:type="spellEnd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Павлова, 46.</w:t>
      </w:r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Тел./факс (057) 738-10-68</w:t>
      </w:r>
    </w:p>
    <w:p w:rsidR="00267E4D" w:rsidRPr="00E67F9B" w:rsidRDefault="00267E4D" w:rsidP="0026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Клінічні</w:t>
      </w:r>
      <w:proofErr w:type="spellEnd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</w:t>
      </w:r>
      <w:proofErr w:type="spellEnd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</w:t>
      </w:r>
      <w:proofErr w:type="spellEnd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>: КНП ХОР «</w:t>
      </w:r>
      <w:proofErr w:type="spellStart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Обласна</w:t>
      </w:r>
      <w:proofErr w:type="spellEnd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клінічна</w:t>
      </w:r>
      <w:proofErr w:type="spellEnd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психіатрична</w:t>
      </w:r>
      <w:proofErr w:type="spellEnd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лікарня</w:t>
      </w:r>
      <w:proofErr w:type="spellEnd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№3», </w:t>
      </w:r>
      <w:proofErr w:type="spellStart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Військово-медичний</w:t>
      </w:r>
      <w:proofErr w:type="spellEnd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клінічний</w:t>
      </w:r>
      <w:proofErr w:type="spellEnd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Північного</w:t>
      </w:r>
      <w:proofErr w:type="spellEnd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регіону</w:t>
      </w:r>
      <w:proofErr w:type="spellEnd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 «</w:t>
      </w:r>
      <w:proofErr w:type="spellStart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</w:t>
      </w:r>
      <w:proofErr w:type="spellEnd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неврології</w:t>
      </w:r>
      <w:proofErr w:type="spellEnd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психіатрії</w:t>
      </w:r>
      <w:proofErr w:type="spellEnd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наркології</w:t>
      </w:r>
      <w:proofErr w:type="spellEnd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 </w:t>
      </w:r>
      <w:proofErr w:type="spellStart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КНП ХОР «</w:t>
      </w:r>
      <w:proofErr w:type="spellStart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Обласний</w:t>
      </w:r>
      <w:proofErr w:type="spellEnd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наркологічний</w:t>
      </w:r>
      <w:proofErr w:type="spellEnd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диспансер», ННМК «</w:t>
      </w:r>
      <w:proofErr w:type="spellStart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Університетська</w:t>
      </w:r>
      <w:proofErr w:type="spellEnd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клініка</w:t>
      </w:r>
      <w:proofErr w:type="spellEnd"/>
      <w:r w:rsidRPr="00E67F9B">
        <w:rPr>
          <w:rFonts w:ascii="Times New Roman" w:eastAsia="Times New Roman" w:hAnsi="Times New Roman" w:cs="Times New Roman"/>
          <w:sz w:val="24"/>
          <w:szCs w:val="24"/>
          <w:lang w:eastAsia="ru-RU"/>
        </w:rPr>
        <w:t>» ХНМУ.</w:t>
      </w:r>
    </w:p>
    <w:p w:rsidR="00267E4D" w:rsidRPr="00E67F9B" w:rsidRDefault="00267E4D" w:rsidP="00267E4D">
      <w:pPr>
        <w:tabs>
          <w:tab w:val="left" w:pos="425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67F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Start"/>
      <w:r w:rsidRPr="00E67F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</w:t>
      </w:r>
      <w:r w:rsidRPr="00E67F9B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E67F9B">
        <w:rPr>
          <w:rFonts w:ascii="Times New Roman" w:hAnsi="Times New Roman" w:cs="Times New Roman"/>
          <w:sz w:val="24"/>
          <w:szCs w:val="24"/>
          <w:lang w:val="en-US"/>
        </w:rPr>
        <w:t>  kaf.6med.psihiatrii@knmu.edu.ua</w:t>
      </w:r>
    </w:p>
    <w:p w:rsidR="00267E4D" w:rsidRPr="00E67F9B" w:rsidRDefault="00267E4D" w:rsidP="00267E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Час проведення занять: понеділок, вівторок, середа, четвер, п'ятниця (практичні заняття 8:00-12:15 / 12:25-16:45 у відповідності з розкладом; лекції – 9:20-11:00, 13:20-15:00 у відповідності з розкладом).</w:t>
      </w:r>
    </w:p>
    <w:p w:rsidR="00267E4D" w:rsidRPr="00E67F9B" w:rsidRDefault="00267E4D" w:rsidP="00267E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67E4D" w:rsidRPr="00E67F9B" w:rsidRDefault="00267E4D" w:rsidP="00267E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E67F9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Інформація про дисципліну</w:t>
      </w:r>
    </w:p>
    <w:p w:rsidR="00267E4D" w:rsidRPr="00E67F9B" w:rsidRDefault="00267E4D" w:rsidP="00267E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E67F9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1. Опис</w:t>
      </w:r>
      <w:r w:rsidRPr="00E67F9B">
        <w:rPr>
          <w:rFonts w:ascii="Times New Roman" w:eastAsia="Times New Roman" w:hAnsi="Times New Roman" w:cs="Times New Roman"/>
          <w:b/>
          <w:sz w:val="24"/>
          <w:szCs w:val="24"/>
          <w:lang w:val="de-DE" w:eastAsia="zh-CN"/>
        </w:rPr>
        <w:t xml:space="preserve"> </w:t>
      </w:r>
      <w:r w:rsidRPr="00E67F9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дисципліни</w:t>
      </w:r>
    </w:p>
    <w:p w:rsidR="00267E4D" w:rsidRPr="00E67F9B" w:rsidRDefault="00267E4D" w:rsidP="00267E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</w:pPr>
      <w:r w:rsidRPr="00E67F9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 xml:space="preserve">Курс </w:t>
      </w:r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2</w:t>
      </w:r>
    </w:p>
    <w:p w:rsidR="00267E4D" w:rsidRPr="00E67F9B" w:rsidRDefault="00267E4D" w:rsidP="00267E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67F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  <w:t>Конкретний семестр</w:t>
      </w:r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3,4семестри </w:t>
      </w:r>
    </w:p>
    <w:p w:rsidR="00267E4D" w:rsidRPr="00E67F9B" w:rsidRDefault="00267E4D" w:rsidP="00267E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67F9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Обсяг дисципліни:</w:t>
      </w:r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кредитів ЕКТС – 3,5, всього годин 105 ,з них, практичні заняття – 50 години, СРС –55годин.</w:t>
      </w:r>
    </w:p>
    <w:p w:rsidR="00267E4D" w:rsidRPr="00E67F9B" w:rsidRDefault="00267E4D" w:rsidP="00267E4D">
      <w:pPr>
        <w:shd w:val="clear" w:color="auto" w:fill="FFFFFF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67F9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Загальна характеристика дисципліни.</w:t>
      </w:r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267E4D" w:rsidRPr="00E67F9B" w:rsidRDefault="00267E4D" w:rsidP="00F85ED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7F9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Навчальна дисципліна </w:t>
      </w:r>
      <w:r w:rsidR="00F85ED3"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Соціальна робота з постраждалими від катастроф і надзвичайних станів </w:t>
      </w:r>
      <w:r w:rsidR="00F85ED3" w:rsidRPr="00E67F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підготовить</w:t>
      </w:r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студентів </w:t>
      </w:r>
      <w:r w:rsidR="00F85ED3" w:rsidRPr="00E67F9B">
        <w:rPr>
          <w:rFonts w:ascii="Times New Roman" w:hAnsi="Times New Roman" w:cs="Times New Roman"/>
          <w:sz w:val="24"/>
          <w:szCs w:val="24"/>
          <w:lang w:val="uk-UA"/>
        </w:rPr>
        <w:t xml:space="preserve">до практичної роботи в системі психічного здоров’я та психосоціальної підтримки </w:t>
      </w:r>
    </w:p>
    <w:p w:rsidR="00267E4D" w:rsidRPr="00E67F9B" w:rsidRDefault="00267E4D" w:rsidP="00267E4D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</w:pPr>
      <w:r w:rsidRPr="00E67F9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Роль та місце дисципліни у системі підготовки фахівців.</w:t>
      </w:r>
      <w:r w:rsidRPr="00E67F9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6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ED3" w:rsidRPr="00E67F9B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="00F85ED3" w:rsidRPr="00E6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ED3" w:rsidRPr="00E67F9B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="00F85ED3" w:rsidRPr="00E6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ED3" w:rsidRPr="00E67F9B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="00F85ED3" w:rsidRPr="00E6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ED3" w:rsidRPr="00E67F9B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E67F9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67F9B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6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E6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hAnsi="Times New Roman" w:cs="Times New Roman"/>
          <w:sz w:val="24"/>
          <w:szCs w:val="24"/>
        </w:rPr>
        <w:t>компетентності</w:t>
      </w:r>
      <w:proofErr w:type="spellEnd"/>
      <w:r w:rsidRPr="00E6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E67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F9B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E67F9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67F9B">
        <w:rPr>
          <w:rFonts w:ascii="Times New Roman" w:hAnsi="Times New Roman" w:cs="Times New Roman"/>
          <w:sz w:val="24"/>
          <w:szCs w:val="24"/>
        </w:rPr>
        <w:t>засвоєнні</w:t>
      </w:r>
      <w:proofErr w:type="spellEnd"/>
      <w:r w:rsidRPr="00E6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hAnsi="Times New Roman" w:cs="Times New Roman"/>
          <w:sz w:val="24"/>
          <w:szCs w:val="24"/>
        </w:rPr>
        <w:t>теоретичних</w:t>
      </w:r>
      <w:proofErr w:type="spellEnd"/>
      <w:r w:rsidRPr="00E6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E67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F9B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E6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hAnsi="Times New Roman" w:cs="Times New Roman"/>
          <w:sz w:val="24"/>
          <w:szCs w:val="24"/>
        </w:rPr>
        <w:t>умінь</w:t>
      </w:r>
      <w:proofErr w:type="spellEnd"/>
      <w:r w:rsidRPr="00E67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F9B">
        <w:rPr>
          <w:rFonts w:ascii="Times New Roman" w:hAnsi="Times New Roman" w:cs="Times New Roman"/>
          <w:sz w:val="24"/>
          <w:szCs w:val="24"/>
        </w:rPr>
        <w:t>формуванні</w:t>
      </w:r>
      <w:proofErr w:type="spellEnd"/>
      <w:r w:rsidRPr="00E6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hAnsi="Times New Roman" w:cs="Times New Roman"/>
          <w:sz w:val="24"/>
          <w:szCs w:val="24"/>
        </w:rPr>
        <w:t>високого</w:t>
      </w:r>
      <w:proofErr w:type="spellEnd"/>
      <w:r w:rsidRPr="00E6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E6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hAnsi="Times New Roman" w:cs="Times New Roman"/>
          <w:sz w:val="24"/>
          <w:szCs w:val="24"/>
        </w:rPr>
        <w:t>готовності</w:t>
      </w:r>
      <w:proofErr w:type="spellEnd"/>
      <w:r w:rsidRPr="00E67F9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67F9B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E6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E6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67F9B">
        <w:rPr>
          <w:rFonts w:ascii="Times New Roman" w:hAnsi="Times New Roman" w:cs="Times New Roman"/>
          <w:sz w:val="24"/>
          <w:szCs w:val="24"/>
        </w:rPr>
        <w:t xml:space="preserve"> з</w:t>
      </w:r>
      <w:r w:rsidR="00F85ED3" w:rsidRPr="00E67F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5ED3"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>постраждалими від катастроф і надзвичайних станів</w:t>
      </w:r>
    </w:p>
    <w:p w:rsidR="00267E4D" w:rsidRPr="00E67F9B" w:rsidRDefault="00267E4D" w:rsidP="00267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67F9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2.Мета  вивчення</w:t>
      </w:r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  <w:r w:rsidR="00F85ED3" w:rsidRPr="00E67F9B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підготовка майбутніх соціальних працівників до практичної роботи в системі психічного здоров’я та психосоціальної підтримки з посилення адаптивних можливостей у людей, які постраждали внаслідок надзвичайних ситуацій, а також зміцнення </w:t>
      </w:r>
      <w:proofErr w:type="spellStart"/>
      <w:r w:rsidR="00F85ED3" w:rsidRPr="00E67F9B">
        <w:rPr>
          <w:rFonts w:ascii="Times New Roman" w:hAnsi="Times New Roman" w:cs="Times New Roman"/>
          <w:sz w:val="24"/>
          <w:szCs w:val="24"/>
          <w:lang w:val="uk-UA"/>
        </w:rPr>
        <w:t>резилієнс</w:t>
      </w:r>
      <w:proofErr w:type="spellEnd"/>
      <w:r w:rsidR="00F85ED3" w:rsidRPr="00E67F9B">
        <w:rPr>
          <w:rFonts w:ascii="Times New Roman" w:hAnsi="Times New Roman" w:cs="Times New Roman"/>
          <w:sz w:val="24"/>
          <w:szCs w:val="24"/>
          <w:lang w:val="uk-UA"/>
        </w:rPr>
        <w:t xml:space="preserve"> малих груп та місцевих громад.</w:t>
      </w:r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267E4D" w:rsidRPr="00E67F9B" w:rsidRDefault="00267E4D" w:rsidP="00267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E67F9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Основні завдання </w:t>
      </w:r>
      <w:r w:rsidR="00F85ED3" w:rsidRPr="00E67F9B">
        <w:rPr>
          <w:rFonts w:ascii="Times New Roman" w:hAnsi="Times New Roman" w:cs="Times New Roman"/>
          <w:sz w:val="24"/>
          <w:szCs w:val="24"/>
          <w:lang w:val="uk-UA"/>
        </w:rPr>
        <w:t>ознайомити з основними підходами та стратегіями роботи в умовах надзвичайних ситуацій; − розглянути поняття «</w:t>
      </w:r>
      <w:proofErr w:type="spellStart"/>
      <w:r w:rsidR="00F85ED3" w:rsidRPr="00E67F9B">
        <w:rPr>
          <w:rFonts w:ascii="Times New Roman" w:hAnsi="Times New Roman" w:cs="Times New Roman"/>
          <w:sz w:val="24"/>
          <w:szCs w:val="24"/>
          <w:lang w:val="uk-UA"/>
        </w:rPr>
        <w:t>резилієнс</w:t>
      </w:r>
      <w:proofErr w:type="spellEnd"/>
      <w:r w:rsidR="00F85ED3" w:rsidRPr="00E67F9B">
        <w:rPr>
          <w:rFonts w:ascii="Times New Roman" w:hAnsi="Times New Roman" w:cs="Times New Roman"/>
          <w:sz w:val="24"/>
          <w:szCs w:val="24"/>
          <w:lang w:val="uk-UA"/>
        </w:rPr>
        <w:t>» на індивідуальному (персональному) та груповому рівнях, а також на рівні громади; − ознайомити з базовими принципами психічного здоров’я та психосоціальної підтримки в умовах надзвичайних ситуацій та відповідними стратегіями та інтервенціями з урахуванням потреб і ресурсів клієнтів; − розвинути навички застосування принципів психосоціальної підтримки та базових підходів у роботі з клієнтами.</w:t>
      </w:r>
    </w:p>
    <w:p w:rsidR="00267E4D" w:rsidRPr="00E67F9B" w:rsidRDefault="00267E4D" w:rsidP="00267E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E67F9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3.Статус дисципліни</w:t>
      </w:r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–вибіркова, </w:t>
      </w:r>
      <w:r w:rsidRPr="00E67F9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формат дисципліни</w:t>
      </w:r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 змішаний (поєднання традиційних форм аудиторного навчання з елементами електронного навчання</w:t>
      </w:r>
      <w:r w:rsidRPr="00E67F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)</w:t>
      </w:r>
    </w:p>
    <w:p w:rsidR="00267E4D" w:rsidRPr="00E67F9B" w:rsidRDefault="00267E4D" w:rsidP="00267E4D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67F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4.Методи навчання. </w:t>
      </w:r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Видами навчальної діяльності студентів згідно з навчальним планом є:, а) практичні заняття, в) самостійна робота студентів (СРС).</w:t>
      </w:r>
    </w:p>
    <w:p w:rsidR="00267E4D" w:rsidRPr="00E67F9B" w:rsidRDefault="00267E4D" w:rsidP="00267E4D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Тематичні плани практичних занять та СРС забезпечують реалізацію у навчальному процесі всіх тем, які входять до дисципліни. </w:t>
      </w:r>
    </w:p>
    <w:p w:rsidR="00267E4D" w:rsidRPr="00E67F9B" w:rsidRDefault="00267E4D" w:rsidP="00267E4D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E67F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ab/>
        <w:t xml:space="preserve">Практичні заняття передбачають: </w:t>
      </w:r>
    </w:p>
    <w:p w:rsidR="00267E4D" w:rsidRPr="00E67F9B" w:rsidRDefault="00267E4D" w:rsidP="00267E4D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E67F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1) обговорення з викладачем учбових елементів </w:t>
      </w:r>
      <w:proofErr w:type="spellStart"/>
      <w:r w:rsidRPr="00E67F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заняття;роботу</w:t>
      </w:r>
      <w:proofErr w:type="spellEnd"/>
      <w:r w:rsidRPr="00E67F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з хворими. </w:t>
      </w:r>
    </w:p>
    <w:p w:rsidR="00267E4D" w:rsidRPr="00E67F9B" w:rsidRDefault="00267E4D" w:rsidP="00267E4D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E67F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.Студентам рекомендується вести протоколи практичних занять</w:t>
      </w:r>
    </w:p>
    <w:p w:rsidR="00267E4D" w:rsidRPr="00E67F9B" w:rsidRDefault="00267E4D" w:rsidP="00267E4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67F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          </w:t>
      </w:r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СРС та індивідуальна робота студентів містить:</w:t>
      </w:r>
    </w:p>
    <w:p w:rsidR="00267E4D" w:rsidRPr="00E67F9B" w:rsidRDefault="00267E4D" w:rsidP="00267E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</w:t>
      </w:r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 xml:space="preserve">підготовку до практичних заняття за запланованими темами;  </w:t>
      </w:r>
    </w:p>
    <w:p w:rsidR="00267E4D" w:rsidRPr="00E67F9B" w:rsidRDefault="00267E4D" w:rsidP="00267E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</w:t>
      </w:r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>індивідуальну СРС (виступ на науково-практичній конференції клініки, написання статей, доповідь реферату на практичному занятті,  тощо);</w:t>
      </w:r>
    </w:p>
    <w:p w:rsidR="00267E4D" w:rsidRPr="00E67F9B" w:rsidRDefault="00267E4D" w:rsidP="00267E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Викладачі кафедри забезпечують можливість здійснювати СРС, під час практичних занять проводять контроль та оцінку її виконання. </w:t>
      </w:r>
    </w:p>
    <w:p w:rsidR="00267E4D" w:rsidRPr="00E67F9B" w:rsidRDefault="00267E4D" w:rsidP="00267E4D">
      <w:pPr>
        <w:shd w:val="clear" w:color="auto" w:fill="FFFFFF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E67F9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5. Рекомендована література</w:t>
      </w:r>
    </w:p>
    <w:p w:rsidR="00267E4D" w:rsidRPr="00E67F9B" w:rsidRDefault="00267E4D" w:rsidP="0073152B">
      <w:pPr>
        <w:shd w:val="clear" w:color="auto" w:fill="FFFFFF"/>
        <w:suppressAutoHyphen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67F9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3152B" w:rsidRPr="00E67F9B">
        <w:rPr>
          <w:rFonts w:ascii="Times New Roman" w:hAnsi="Times New Roman" w:cs="Times New Roman"/>
          <w:sz w:val="24"/>
          <w:szCs w:val="24"/>
          <w:lang w:val="uk-UA"/>
        </w:rPr>
        <w:t xml:space="preserve"> Керівництво МПК з психічного здоров’я та психосоціальної підтримки в умовах надзвичайної ситуації : [пер. з </w:t>
      </w:r>
      <w:proofErr w:type="spellStart"/>
      <w:r w:rsidR="0073152B" w:rsidRPr="00E67F9B">
        <w:rPr>
          <w:rFonts w:ascii="Times New Roman" w:hAnsi="Times New Roman" w:cs="Times New Roman"/>
          <w:sz w:val="24"/>
          <w:szCs w:val="24"/>
          <w:lang w:val="uk-UA"/>
        </w:rPr>
        <w:t>англ</w:t>
      </w:r>
      <w:proofErr w:type="spellEnd"/>
      <w:r w:rsidR="0073152B" w:rsidRPr="00E67F9B">
        <w:rPr>
          <w:rFonts w:ascii="Times New Roman" w:hAnsi="Times New Roman" w:cs="Times New Roman"/>
          <w:sz w:val="24"/>
          <w:szCs w:val="24"/>
          <w:lang w:val="uk-UA"/>
        </w:rPr>
        <w:t xml:space="preserve">.] / Між- відомчий постійний комітет. – Київ : </w:t>
      </w:r>
      <w:proofErr w:type="spellStart"/>
      <w:r w:rsidR="0073152B" w:rsidRPr="00E67F9B">
        <w:rPr>
          <w:rFonts w:ascii="Times New Roman" w:hAnsi="Times New Roman" w:cs="Times New Roman"/>
          <w:sz w:val="24"/>
          <w:szCs w:val="24"/>
          <w:lang w:val="uk-UA"/>
        </w:rPr>
        <w:t>Унів</w:t>
      </w:r>
      <w:proofErr w:type="spellEnd"/>
      <w:r w:rsidR="0073152B" w:rsidRPr="00E67F9B">
        <w:rPr>
          <w:rFonts w:ascii="Times New Roman" w:hAnsi="Times New Roman" w:cs="Times New Roman"/>
          <w:sz w:val="24"/>
          <w:szCs w:val="24"/>
          <w:lang w:val="uk-UA"/>
        </w:rPr>
        <w:t>. вид-во Пульсари, 2017. – 216 с.</w:t>
      </w:r>
    </w:p>
    <w:p w:rsidR="00A31DC4" w:rsidRPr="00E67F9B" w:rsidRDefault="00A31DC4" w:rsidP="0073152B">
      <w:pPr>
        <w:shd w:val="clear" w:color="auto" w:fill="FFFFFF"/>
        <w:suppressAutoHyphen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F9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E67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67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Медицина </w:t>
      </w:r>
      <w:proofErr w:type="spellStart"/>
      <w:r w:rsidRPr="00E67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екстремальних</w:t>
      </w:r>
      <w:proofErr w:type="spellEnd"/>
      <w:r w:rsidRPr="00E67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7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ситуацій</w:t>
      </w:r>
      <w:proofErr w:type="spellEnd"/>
      <w:r w:rsidRPr="00E67F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Богомольний</w:t>
      </w:r>
      <w:proofErr w:type="spellEnd"/>
      <w:r w:rsidRPr="00E67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Б.Р., Кононенко В.В., </w:t>
      </w:r>
      <w:proofErr w:type="spellStart"/>
      <w:r w:rsidRPr="00E67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Чуєв</w:t>
      </w:r>
      <w:proofErr w:type="spellEnd"/>
      <w:r w:rsidRPr="00E67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П.М.</w:t>
      </w:r>
      <w:r w:rsidRPr="00E67F9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67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2001</w:t>
      </w:r>
      <w:r w:rsidRPr="00E67F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A3A1B" w:rsidRPr="00E67F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3.</w:t>
      </w:r>
      <w:r w:rsidR="005A3A1B" w:rsidRPr="00E67F9B">
        <w:rPr>
          <w:rFonts w:ascii="Times New Roman" w:hAnsi="Times New Roman" w:cs="Times New Roman"/>
          <w:sz w:val="24"/>
          <w:szCs w:val="24"/>
        </w:rPr>
        <w:t xml:space="preserve"> </w:t>
      </w:r>
      <w:r w:rsidR="005A3A1B" w:rsidRPr="00E67F9B">
        <w:rPr>
          <w:rFonts w:ascii="Times New Roman" w:hAnsi="Times New Roman" w:cs="Times New Roman"/>
          <w:sz w:val="24"/>
          <w:szCs w:val="24"/>
        </w:rPr>
        <w:t xml:space="preserve">Медицина катастроф. </w:t>
      </w:r>
      <w:proofErr w:type="spellStart"/>
      <w:r w:rsidR="005A3A1B" w:rsidRPr="00E67F9B">
        <w:rPr>
          <w:rFonts w:ascii="Times New Roman" w:hAnsi="Times New Roman" w:cs="Times New Roman"/>
          <w:sz w:val="24"/>
          <w:szCs w:val="24"/>
        </w:rPr>
        <w:t>Військова</w:t>
      </w:r>
      <w:proofErr w:type="spellEnd"/>
      <w:r w:rsidR="005A3A1B" w:rsidRPr="00E67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3A1B" w:rsidRPr="00E67F9B">
        <w:rPr>
          <w:rFonts w:ascii="Times New Roman" w:hAnsi="Times New Roman" w:cs="Times New Roman"/>
          <w:sz w:val="24"/>
          <w:szCs w:val="24"/>
        </w:rPr>
        <w:t>медицина :</w:t>
      </w:r>
      <w:proofErr w:type="gramEnd"/>
      <w:r w:rsidR="005A3A1B" w:rsidRPr="00E67F9B">
        <w:rPr>
          <w:rFonts w:ascii="Times New Roman" w:hAnsi="Times New Roman" w:cs="Times New Roman"/>
          <w:sz w:val="24"/>
          <w:szCs w:val="24"/>
        </w:rPr>
        <w:t xml:space="preserve"> рек. </w:t>
      </w:r>
      <w:proofErr w:type="spellStart"/>
      <w:r w:rsidR="005A3A1B" w:rsidRPr="00E67F9B">
        <w:rPr>
          <w:rFonts w:ascii="Times New Roman" w:hAnsi="Times New Roman" w:cs="Times New Roman"/>
          <w:sz w:val="24"/>
          <w:szCs w:val="24"/>
        </w:rPr>
        <w:t>анотований</w:t>
      </w:r>
      <w:proofErr w:type="spellEnd"/>
      <w:r w:rsidR="005A3A1B" w:rsidRPr="00E6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A1B" w:rsidRPr="00E67F9B">
        <w:rPr>
          <w:rFonts w:ascii="Times New Roman" w:hAnsi="Times New Roman" w:cs="Times New Roman"/>
          <w:sz w:val="24"/>
          <w:szCs w:val="24"/>
        </w:rPr>
        <w:t>бібліогр</w:t>
      </w:r>
      <w:proofErr w:type="spellEnd"/>
      <w:r w:rsidR="005A3A1B" w:rsidRPr="00E67F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3A1B" w:rsidRPr="00E67F9B">
        <w:rPr>
          <w:rFonts w:ascii="Times New Roman" w:hAnsi="Times New Roman" w:cs="Times New Roman"/>
          <w:sz w:val="24"/>
          <w:szCs w:val="24"/>
        </w:rPr>
        <w:t>покажч</w:t>
      </w:r>
      <w:proofErr w:type="spellEnd"/>
      <w:r w:rsidR="005A3A1B" w:rsidRPr="00E67F9B">
        <w:rPr>
          <w:rFonts w:ascii="Times New Roman" w:hAnsi="Times New Roman" w:cs="Times New Roman"/>
          <w:sz w:val="24"/>
          <w:szCs w:val="24"/>
        </w:rPr>
        <w:t xml:space="preserve">. / </w:t>
      </w:r>
      <w:proofErr w:type="gramStart"/>
      <w:r w:rsidR="005A3A1B" w:rsidRPr="00E67F9B">
        <w:rPr>
          <w:rFonts w:ascii="Times New Roman" w:hAnsi="Times New Roman" w:cs="Times New Roman"/>
          <w:sz w:val="24"/>
          <w:szCs w:val="24"/>
        </w:rPr>
        <w:t>уклад.:</w:t>
      </w:r>
      <w:proofErr w:type="gramEnd"/>
      <w:r w:rsidR="005A3A1B" w:rsidRPr="00E67F9B">
        <w:rPr>
          <w:rFonts w:ascii="Times New Roman" w:hAnsi="Times New Roman" w:cs="Times New Roman"/>
          <w:sz w:val="24"/>
          <w:szCs w:val="24"/>
        </w:rPr>
        <w:t xml:space="preserve"> Н. Б. </w:t>
      </w:r>
      <w:proofErr w:type="spellStart"/>
      <w:r w:rsidR="005A3A1B" w:rsidRPr="00E67F9B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="005A3A1B" w:rsidRPr="00E67F9B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="005A3A1B" w:rsidRPr="00E67F9B">
        <w:rPr>
          <w:rFonts w:ascii="Times New Roman" w:hAnsi="Times New Roman" w:cs="Times New Roman"/>
          <w:sz w:val="24"/>
          <w:szCs w:val="24"/>
        </w:rPr>
        <w:t>Хівренко</w:t>
      </w:r>
      <w:proofErr w:type="spellEnd"/>
      <w:r w:rsidR="005A3A1B" w:rsidRPr="00E67F9B">
        <w:rPr>
          <w:rFonts w:ascii="Times New Roman" w:hAnsi="Times New Roman" w:cs="Times New Roman"/>
          <w:sz w:val="24"/>
          <w:szCs w:val="24"/>
        </w:rPr>
        <w:t xml:space="preserve">, І. М. Лазоренко, Л. М. </w:t>
      </w:r>
      <w:proofErr w:type="spellStart"/>
      <w:r w:rsidR="005A3A1B" w:rsidRPr="00E67F9B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="005A3A1B" w:rsidRPr="00E67F9B">
        <w:rPr>
          <w:rFonts w:ascii="Times New Roman" w:hAnsi="Times New Roman" w:cs="Times New Roman"/>
          <w:sz w:val="24"/>
          <w:szCs w:val="24"/>
        </w:rPr>
        <w:t>. – Х., 2018. – 36 с</w:t>
      </w:r>
    </w:p>
    <w:p w:rsidR="005A3A1B" w:rsidRPr="00E67F9B" w:rsidRDefault="005A3A1B" w:rsidP="0073152B">
      <w:pPr>
        <w:shd w:val="clear" w:color="auto" w:fill="FFFFFF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7F9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67F9B">
        <w:rPr>
          <w:rFonts w:ascii="Times New Roman" w:hAnsi="Times New Roman" w:cs="Times New Roman"/>
          <w:sz w:val="24"/>
          <w:szCs w:val="24"/>
        </w:rPr>
        <w:t>Соціальна</w:t>
      </w:r>
      <w:proofErr w:type="spellEnd"/>
      <w:r w:rsidRPr="00E67F9B">
        <w:rPr>
          <w:rFonts w:ascii="Times New Roman" w:hAnsi="Times New Roman" w:cs="Times New Roman"/>
          <w:sz w:val="24"/>
          <w:szCs w:val="24"/>
        </w:rPr>
        <w:t xml:space="preserve"> робота з </w:t>
      </w:r>
      <w:proofErr w:type="spellStart"/>
      <w:r w:rsidRPr="00E67F9B">
        <w:rPr>
          <w:rFonts w:ascii="Times New Roman" w:hAnsi="Times New Roman" w:cs="Times New Roman"/>
          <w:sz w:val="24"/>
          <w:szCs w:val="24"/>
        </w:rPr>
        <w:t>вразливими</w:t>
      </w:r>
      <w:proofErr w:type="spellEnd"/>
      <w:r w:rsidRPr="00E6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hAnsi="Times New Roman" w:cs="Times New Roman"/>
          <w:sz w:val="24"/>
          <w:szCs w:val="24"/>
        </w:rPr>
        <w:t>сім’ями</w:t>
      </w:r>
      <w:proofErr w:type="spellEnd"/>
      <w:r w:rsidRPr="00E67F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E67F9B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E67F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E67F9B">
        <w:rPr>
          <w:rFonts w:ascii="Times New Roman" w:hAnsi="Times New Roman" w:cs="Times New Roman"/>
          <w:sz w:val="24"/>
          <w:szCs w:val="24"/>
        </w:rPr>
        <w:t xml:space="preserve">. у 2-х ч.; Ч. І. </w:t>
      </w:r>
      <w:proofErr w:type="spellStart"/>
      <w:r w:rsidRPr="00E67F9B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Pr="00E6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hAnsi="Times New Roman" w:cs="Times New Roman"/>
          <w:sz w:val="24"/>
          <w:szCs w:val="24"/>
        </w:rPr>
        <w:t>орієнтири</w:t>
      </w:r>
      <w:proofErr w:type="spellEnd"/>
      <w:r w:rsidRPr="00E67F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67F9B">
        <w:rPr>
          <w:rFonts w:ascii="Times New Roman" w:hAnsi="Times New Roman" w:cs="Times New Roman"/>
          <w:sz w:val="24"/>
          <w:szCs w:val="24"/>
        </w:rPr>
        <w:t>ключові</w:t>
      </w:r>
      <w:proofErr w:type="spellEnd"/>
      <w:r w:rsidRPr="00E6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E67F9B">
        <w:rPr>
          <w:rFonts w:ascii="Times New Roman" w:hAnsi="Times New Roman" w:cs="Times New Roman"/>
          <w:sz w:val="24"/>
          <w:szCs w:val="24"/>
        </w:rPr>
        <w:t xml:space="preserve"> / З. П. </w:t>
      </w:r>
      <w:proofErr w:type="spellStart"/>
      <w:r w:rsidRPr="00E67F9B">
        <w:rPr>
          <w:rFonts w:ascii="Times New Roman" w:hAnsi="Times New Roman" w:cs="Times New Roman"/>
          <w:sz w:val="24"/>
          <w:szCs w:val="24"/>
        </w:rPr>
        <w:t>Кияниця</w:t>
      </w:r>
      <w:proofErr w:type="spellEnd"/>
      <w:r w:rsidRPr="00E67F9B">
        <w:rPr>
          <w:rFonts w:ascii="Times New Roman" w:hAnsi="Times New Roman" w:cs="Times New Roman"/>
          <w:sz w:val="24"/>
          <w:szCs w:val="24"/>
        </w:rPr>
        <w:t xml:space="preserve">, Ж. В. </w:t>
      </w:r>
      <w:proofErr w:type="spellStart"/>
      <w:r w:rsidRPr="00E67F9B">
        <w:rPr>
          <w:rFonts w:ascii="Times New Roman" w:hAnsi="Times New Roman" w:cs="Times New Roman"/>
          <w:sz w:val="24"/>
          <w:szCs w:val="24"/>
        </w:rPr>
        <w:t>Петрочко</w:t>
      </w:r>
      <w:proofErr w:type="spellEnd"/>
      <w:r w:rsidRPr="00E67F9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67F9B">
        <w:rPr>
          <w:rFonts w:ascii="Times New Roman" w:hAnsi="Times New Roman" w:cs="Times New Roman"/>
          <w:sz w:val="24"/>
          <w:szCs w:val="24"/>
        </w:rPr>
        <w:t>К. :</w:t>
      </w:r>
      <w:proofErr w:type="gramEnd"/>
      <w:r w:rsidRPr="00E67F9B">
        <w:rPr>
          <w:rFonts w:ascii="Times New Roman" w:hAnsi="Times New Roman" w:cs="Times New Roman"/>
          <w:sz w:val="24"/>
          <w:szCs w:val="24"/>
        </w:rPr>
        <w:t xml:space="preserve"> ОБНОВА КОМПАНІ, 2017. – 256 с.</w:t>
      </w:r>
    </w:p>
    <w:p w:rsidR="00267E4D" w:rsidRPr="00E67F9B" w:rsidRDefault="00267E4D" w:rsidP="00267E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  <w:r w:rsidRPr="00E67F9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6. </w:t>
      </w:r>
      <w:proofErr w:type="spellStart"/>
      <w:r w:rsidRPr="00E67F9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Пререквізити</w:t>
      </w:r>
      <w:proofErr w:type="spellEnd"/>
      <w:r w:rsidRPr="00E67F9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та </w:t>
      </w:r>
      <w:proofErr w:type="spellStart"/>
      <w:r w:rsidRPr="00E67F9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кореквізити</w:t>
      </w:r>
      <w:proofErr w:type="spellEnd"/>
      <w:r w:rsidRPr="00E67F9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дисципліни</w:t>
      </w:r>
    </w:p>
    <w:p w:rsidR="00267E4D" w:rsidRPr="00E67F9B" w:rsidRDefault="00267E4D" w:rsidP="00267E4D">
      <w:pPr>
        <w:shd w:val="clear" w:color="auto" w:fill="FFFFFF"/>
        <w:tabs>
          <w:tab w:val="left" w:pos="610"/>
        </w:tabs>
        <w:suppressAutoHyphens/>
        <w:spacing w:after="0" w:line="360" w:lineRule="auto"/>
        <w:ind w:right="28" w:firstLine="709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 w:rsidRPr="00E67F9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Пререквізити</w:t>
      </w:r>
      <w:proofErr w:type="spellEnd"/>
      <w:r w:rsidRPr="00E67F9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 xml:space="preserve"> дисципліни</w:t>
      </w:r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E67F9B">
        <w:rPr>
          <w:rFonts w:ascii="Times New Roman" w:hAnsi="Times New Roman" w:cs="Times New Roman"/>
          <w:sz w:val="24"/>
          <w:szCs w:val="24"/>
          <w:lang w:val="uk-UA"/>
        </w:rPr>
        <w:t xml:space="preserve">для вивчення дисципліни: оволодіння фаховими «Соціальна робота з різними групами клієнтів.» , </w:t>
      </w:r>
    </w:p>
    <w:p w:rsidR="00267E4D" w:rsidRPr="00E67F9B" w:rsidRDefault="00267E4D" w:rsidP="00267E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67E4D" w:rsidRPr="00E67F9B" w:rsidRDefault="00267E4D" w:rsidP="00267E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 w:rsidRPr="00E67F9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Кореквізити</w:t>
      </w:r>
      <w:proofErr w:type="spellEnd"/>
      <w:r w:rsidRPr="00E67F9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 xml:space="preserve"> дисципліни </w:t>
      </w:r>
      <w:r w:rsidRPr="00E67F9B">
        <w:rPr>
          <w:rFonts w:ascii="Times New Roman" w:hAnsi="Times New Roman" w:cs="Times New Roman"/>
          <w:sz w:val="24"/>
          <w:szCs w:val="24"/>
          <w:lang w:val="uk-UA"/>
        </w:rPr>
        <w:t>«Соціальна робота з різними групами клієнтів.»</w:t>
      </w:r>
    </w:p>
    <w:p w:rsidR="00267E4D" w:rsidRPr="00E67F9B" w:rsidRDefault="00267E4D" w:rsidP="00267E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E67F9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7. Результати навчання: </w:t>
      </w:r>
    </w:p>
    <w:p w:rsidR="005A3A1B" w:rsidRPr="00E67F9B" w:rsidRDefault="005A3A1B" w:rsidP="00267E4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7F9B">
        <w:rPr>
          <w:rFonts w:ascii="Times New Roman" w:hAnsi="Times New Roman" w:cs="Times New Roman"/>
          <w:sz w:val="24"/>
          <w:szCs w:val="24"/>
          <w:lang w:val="uk-UA"/>
        </w:rPr>
        <w:t>ознайомити з основними підходами та стратегіями роботи в умовах надзвичайних ситуацій; − розглянути поняття «</w:t>
      </w:r>
      <w:proofErr w:type="spellStart"/>
      <w:r w:rsidRPr="00E67F9B">
        <w:rPr>
          <w:rFonts w:ascii="Times New Roman" w:hAnsi="Times New Roman" w:cs="Times New Roman"/>
          <w:sz w:val="24"/>
          <w:szCs w:val="24"/>
          <w:lang w:val="uk-UA"/>
        </w:rPr>
        <w:t>резилієнс</w:t>
      </w:r>
      <w:proofErr w:type="spellEnd"/>
      <w:r w:rsidRPr="00E67F9B">
        <w:rPr>
          <w:rFonts w:ascii="Times New Roman" w:hAnsi="Times New Roman" w:cs="Times New Roman"/>
          <w:sz w:val="24"/>
          <w:szCs w:val="24"/>
          <w:lang w:val="uk-UA"/>
        </w:rPr>
        <w:t xml:space="preserve">» на індивідуальному (персональному) та груповому рівнях, а також на рівні громади; − ознайомити з базовими принципами психічного здоров’я та психосоціальної підтримки в умовах надзвичайних ситуацій та відповідними стратегіями та інтервенціями з урахуванням потреб і ресурсів клієнтів; − розвинути навички застосування принципів психосоціальної підтримки та базових підходів у роботі з клієнтами. А також студенти матимуть змогу оволодіти такими вміннями: - визначати стратегії та підходи соціальної роботи, які доцільно застосовувати на різних етапах надзвичайних ситуацій; - аналізувати та визначати ресурси </w:t>
      </w:r>
      <w:proofErr w:type="spellStart"/>
      <w:r w:rsidRPr="00E67F9B">
        <w:rPr>
          <w:rFonts w:ascii="Times New Roman" w:hAnsi="Times New Roman" w:cs="Times New Roman"/>
          <w:sz w:val="24"/>
          <w:szCs w:val="24"/>
          <w:lang w:val="uk-UA"/>
        </w:rPr>
        <w:t>резилієнс</w:t>
      </w:r>
      <w:proofErr w:type="spellEnd"/>
      <w:r w:rsidRPr="00E67F9B">
        <w:rPr>
          <w:rFonts w:ascii="Times New Roman" w:hAnsi="Times New Roman" w:cs="Times New Roman"/>
          <w:sz w:val="24"/>
          <w:szCs w:val="24"/>
          <w:lang w:val="uk-UA"/>
        </w:rPr>
        <w:t xml:space="preserve"> на рівні людини, родини, організації, громади в умовах надзвичайних ситуацій; здійснювати інтервенції з відновлення базової безпеки та захисту прав, інтервенції з відновлення сімейних стосунків та мобілізації громади; - здійснювати окремі несфокусовані специфічні інтервенції з ПЗПСП; - перенаправляти клієнтів згідно з базовими положеннями, механізмом та формою </w:t>
      </w:r>
      <w:proofErr w:type="spellStart"/>
      <w:r w:rsidRPr="00E67F9B">
        <w:rPr>
          <w:rFonts w:ascii="Times New Roman" w:hAnsi="Times New Roman" w:cs="Times New Roman"/>
          <w:sz w:val="24"/>
          <w:szCs w:val="24"/>
          <w:lang w:val="uk-UA"/>
        </w:rPr>
        <w:t>перенаправлення</w:t>
      </w:r>
      <w:proofErr w:type="spellEnd"/>
      <w:r w:rsidRPr="00E67F9B">
        <w:rPr>
          <w:rFonts w:ascii="Times New Roman" w:hAnsi="Times New Roman" w:cs="Times New Roman"/>
          <w:sz w:val="24"/>
          <w:szCs w:val="24"/>
          <w:lang w:val="uk-UA"/>
        </w:rPr>
        <w:t>; - здійснювати картування послуг із ПЗПСП на рівні громади</w:t>
      </w:r>
    </w:p>
    <w:p w:rsidR="005A3A1B" w:rsidRPr="00E67F9B" w:rsidRDefault="005A3A1B" w:rsidP="00267E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67E4D" w:rsidRPr="00E67F9B" w:rsidRDefault="00267E4D" w:rsidP="00267E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67F9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Теми практичних занять</w:t>
      </w:r>
    </w:p>
    <w:p w:rsidR="00267E4D" w:rsidRPr="00E67F9B" w:rsidRDefault="00267E4D" w:rsidP="00267E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718"/>
        <w:gridCol w:w="8916"/>
      </w:tblGrid>
      <w:tr w:rsidR="00267E4D" w:rsidRPr="00E67F9B" w:rsidTr="00575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hideMark/>
          </w:tcPr>
          <w:p w:rsidR="00267E4D" w:rsidRPr="00E67F9B" w:rsidRDefault="00267E4D" w:rsidP="00575ED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zh-CN"/>
              </w:rPr>
            </w:pPr>
            <w:r w:rsidRPr="00E67F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№</w:t>
            </w:r>
          </w:p>
          <w:p w:rsidR="00267E4D" w:rsidRPr="00E67F9B" w:rsidRDefault="00267E4D" w:rsidP="00575ED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67F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з/п</w:t>
            </w:r>
          </w:p>
        </w:tc>
        <w:tc>
          <w:tcPr>
            <w:tcW w:w="8916" w:type="dxa"/>
            <w:hideMark/>
          </w:tcPr>
          <w:p w:rsidR="00267E4D" w:rsidRPr="00E67F9B" w:rsidRDefault="00267E4D" w:rsidP="00575ED3">
            <w:pPr>
              <w:suppressAutoHyphens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67F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Назва теми</w:t>
            </w:r>
          </w:p>
        </w:tc>
      </w:tr>
      <w:tr w:rsidR="00267E4D" w:rsidRPr="00E67F9B" w:rsidTr="00575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hideMark/>
          </w:tcPr>
          <w:p w:rsidR="00267E4D" w:rsidRPr="00E67F9B" w:rsidRDefault="00267E4D" w:rsidP="00575ED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67F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8916" w:type="dxa"/>
            <w:hideMark/>
          </w:tcPr>
          <w:p w:rsidR="00267E4D" w:rsidRPr="00E67F9B" w:rsidRDefault="00B51C3B" w:rsidP="00575ED3">
            <w:pPr>
              <w:shd w:val="clear" w:color="auto" w:fill="FFFFFF"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надзвичайних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ситуацій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людину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, родину, громаду.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Підходи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стратегії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надзвичайних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ситуацій</w:t>
            </w:r>
            <w:proofErr w:type="spellEnd"/>
          </w:p>
        </w:tc>
      </w:tr>
      <w:tr w:rsidR="00267E4D" w:rsidRPr="00E67F9B" w:rsidTr="00575ED3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hideMark/>
          </w:tcPr>
          <w:p w:rsidR="00267E4D" w:rsidRPr="00E67F9B" w:rsidRDefault="00267E4D" w:rsidP="00575ED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67F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8916" w:type="dxa"/>
            <w:hideMark/>
          </w:tcPr>
          <w:p w:rsidR="00267E4D" w:rsidRPr="00E67F9B" w:rsidRDefault="00B51C3B" w:rsidP="00575ED3">
            <w:pPr>
              <w:shd w:val="clear" w:color="auto" w:fill="FFFFFF"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Інтервенції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психічного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родини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місцевої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E4D" w:rsidRPr="00E67F9B" w:rsidTr="00575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hideMark/>
          </w:tcPr>
          <w:p w:rsidR="00267E4D" w:rsidRPr="00E67F9B" w:rsidRDefault="00267E4D" w:rsidP="00575ED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67F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8916" w:type="dxa"/>
            <w:hideMark/>
          </w:tcPr>
          <w:p w:rsidR="00267E4D" w:rsidRPr="00E67F9B" w:rsidRDefault="00B51C3B" w:rsidP="00575ED3">
            <w:pPr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Психогенні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реакції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розлади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виникають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екстремальних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</w:p>
        </w:tc>
      </w:tr>
      <w:tr w:rsidR="00267E4D" w:rsidRPr="00E67F9B" w:rsidTr="00575ED3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hideMark/>
          </w:tcPr>
          <w:p w:rsidR="00267E4D" w:rsidRPr="00E67F9B" w:rsidRDefault="00267E4D" w:rsidP="00575ED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67F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8916" w:type="dxa"/>
            <w:hideMark/>
          </w:tcPr>
          <w:p w:rsidR="00267E4D" w:rsidRPr="00E67F9B" w:rsidRDefault="00B51C3B" w:rsidP="00575ED3">
            <w:pPr>
              <w:suppressAutoHyphens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психогеній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екстремальних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надзвичайних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ситуацій</w:t>
            </w:r>
            <w:proofErr w:type="spellEnd"/>
          </w:p>
        </w:tc>
      </w:tr>
      <w:tr w:rsidR="00267E4D" w:rsidRPr="00E67F9B" w:rsidTr="00575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hideMark/>
          </w:tcPr>
          <w:p w:rsidR="00267E4D" w:rsidRPr="00E67F9B" w:rsidRDefault="00267E4D" w:rsidP="00575ED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67F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8916" w:type="dxa"/>
            <w:hideMark/>
          </w:tcPr>
          <w:p w:rsidR="00267E4D" w:rsidRPr="00E67F9B" w:rsidRDefault="00B51C3B" w:rsidP="00575ED3">
            <w:pPr>
              <w:suppressAutoHyphens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67F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Особливості психосоціальної допомоги різним верствам населення</w:t>
            </w:r>
          </w:p>
        </w:tc>
      </w:tr>
      <w:tr w:rsidR="00267E4D" w:rsidRPr="00E67F9B" w:rsidTr="00575ED3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hideMark/>
          </w:tcPr>
          <w:p w:rsidR="00267E4D" w:rsidRPr="00E67F9B" w:rsidRDefault="00267E4D" w:rsidP="00575ED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67F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tcW w:w="8916" w:type="dxa"/>
            <w:hideMark/>
          </w:tcPr>
          <w:p w:rsidR="00267E4D" w:rsidRPr="00E67F9B" w:rsidRDefault="00B51C3B" w:rsidP="00575ED3">
            <w:pPr>
              <w:suppressAutoHyphens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67F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Надання базових послуг та відновлення безпеки</w:t>
            </w:r>
          </w:p>
        </w:tc>
      </w:tr>
      <w:tr w:rsidR="00267E4D" w:rsidRPr="00E67F9B" w:rsidTr="00575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hideMark/>
          </w:tcPr>
          <w:p w:rsidR="00267E4D" w:rsidRPr="00E67F9B" w:rsidRDefault="00267E4D" w:rsidP="00575ED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67F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8916" w:type="dxa"/>
            <w:hideMark/>
          </w:tcPr>
          <w:p w:rsidR="00267E4D" w:rsidRPr="00E67F9B" w:rsidRDefault="00B51C3B" w:rsidP="00575ED3">
            <w:pPr>
              <w:suppressAutoHyphens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Підтримка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E4D" w:rsidRPr="00E67F9B" w:rsidTr="00575ED3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hideMark/>
          </w:tcPr>
          <w:p w:rsidR="00267E4D" w:rsidRPr="00E67F9B" w:rsidRDefault="00267E4D" w:rsidP="00575ED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67F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8916" w:type="dxa"/>
            <w:hideMark/>
          </w:tcPr>
          <w:p w:rsidR="00267E4D" w:rsidRPr="00E67F9B" w:rsidRDefault="00B51C3B" w:rsidP="00575ED3">
            <w:pPr>
              <w:suppressAutoHyphens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Цільова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неспеціалізована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підтримка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E4D" w:rsidRPr="00E67F9B" w:rsidTr="00575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hideMark/>
          </w:tcPr>
          <w:p w:rsidR="00267E4D" w:rsidRPr="00E67F9B" w:rsidRDefault="00267E4D" w:rsidP="00575ED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67F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tcW w:w="8916" w:type="dxa"/>
            <w:hideMark/>
          </w:tcPr>
          <w:p w:rsidR="00267E4D" w:rsidRPr="00E67F9B" w:rsidRDefault="00B51C3B" w:rsidP="00575ED3">
            <w:pPr>
              <w:suppressAutoHyphens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Спеціалізовані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інтервенції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психічного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особистості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</w:tr>
      <w:tr w:rsidR="00267E4D" w:rsidRPr="00E67F9B" w:rsidTr="00575ED3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hideMark/>
          </w:tcPr>
          <w:p w:rsidR="00267E4D" w:rsidRPr="00E67F9B" w:rsidRDefault="00267E4D" w:rsidP="00575ED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67F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tcW w:w="8916" w:type="dxa"/>
            <w:hideMark/>
          </w:tcPr>
          <w:p w:rsidR="00267E4D" w:rsidRPr="00E67F9B" w:rsidRDefault="00B51C3B" w:rsidP="00575ED3">
            <w:pPr>
              <w:suppressAutoHyphens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Перенаправлення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клієнтів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E4D" w:rsidRPr="00E67F9B" w:rsidTr="00575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:rsidR="00267E4D" w:rsidRPr="00E67F9B" w:rsidRDefault="00267E4D" w:rsidP="00575ED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</w:tbl>
    <w:p w:rsidR="00267E4D" w:rsidRPr="00E67F9B" w:rsidRDefault="00267E4D" w:rsidP="00267E4D">
      <w:pPr>
        <w:suppressAutoHyphens/>
        <w:spacing w:after="0" w:line="240" w:lineRule="auto"/>
        <w:ind w:left="7513" w:hanging="6946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67E4D" w:rsidRPr="00E67F9B" w:rsidRDefault="00267E4D" w:rsidP="00267E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</w:t>
      </w:r>
      <w:r w:rsidRPr="00E67F9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Самостійна робота</w:t>
      </w:r>
    </w:p>
    <w:p w:rsidR="00267E4D" w:rsidRPr="00E67F9B" w:rsidRDefault="00267E4D" w:rsidP="00267E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633"/>
        <w:gridCol w:w="9001"/>
      </w:tblGrid>
      <w:tr w:rsidR="00267E4D" w:rsidRPr="00E67F9B" w:rsidTr="00575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hideMark/>
          </w:tcPr>
          <w:p w:rsidR="00267E4D" w:rsidRPr="00E67F9B" w:rsidRDefault="00267E4D" w:rsidP="00575ED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zh-CN"/>
              </w:rPr>
            </w:pPr>
            <w:r w:rsidRPr="00E67F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№</w:t>
            </w:r>
          </w:p>
          <w:p w:rsidR="00267E4D" w:rsidRPr="00E67F9B" w:rsidRDefault="00267E4D" w:rsidP="00575ED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67F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з/п</w:t>
            </w:r>
          </w:p>
        </w:tc>
        <w:tc>
          <w:tcPr>
            <w:tcW w:w="9001" w:type="dxa"/>
            <w:hideMark/>
          </w:tcPr>
          <w:p w:rsidR="00267E4D" w:rsidRPr="00E67F9B" w:rsidRDefault="00267E4D" w:rsidP="00575ED3">
            <w:pPr>
              <w:suppressAutoHyphens/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67F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Назва теми</w:t>
            </w:r>
          </w:p>
        </w:tc>
      </w:tr>
      <w:tr w:rsidR="00267E4D" w:rsidRPr="00E67F9B" w:rsidTr="00575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267E4D" w:rsidRPr="00E67F9B" w:rsidRDefault="00267E4D" w:rsidP="00267E4D">
            <w:pPr>
              <w:numPr>
                <w:ilvl w:val="0"/>
                <w:numId w:val="2"/>
              </w:numPr>
              <w:tabs>
                <w:tab w:val="num" w:pos="180"/>
                <w:tab w:val="left" w:pos="474"/>
              </w:tabs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001" w:type="dxa"/>
            <w:hideMark/>
          </w:tcPr>
          <w:p w:rsidR="00267E4D" w:rsidRPr="00E67F9B" w:rsidRDefault="00B51C3B" w:rsidP="00575ED3">
            <w:pPr>
              <w:shd w:val="clear" w:color="auto" w:fill="FFFFFF"/>
              <w:suppressAutoHyphens/>
              <w:spacing w:before="206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надзвичайних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ситуацій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людину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, родину, громаду.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Підходи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стратегії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надзвичайних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ситуацій</w:t>
            </w:r>
            <w:proofErr w:type="spellEnd"/>
            <w:r w:rsidR="00267E4D"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67E4D" w:rsidRPr="00E67F9B" w:rsidTr="00575ED3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267E4D" w:rsidRPr="00E67F9B" w:rsidRDefault="00267E4D" w:rsidP="00267E4D">
            <w:pPr>
              <w:numPr>
                <w:ilvl w:val="0"/>
                <w:numId w:val="2"/>
              </w:numPr>
              <w:tabs>
                <w:tab w:val="num" w:pos="180"/>
                <w:tab w:val="left" w:pos="474"/>
              </w:tabs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001" w:type="dxa"/>
            <w:hideMark/>
          </w:tcPr>
          <w:p w:rsidR="00267E4D" w:rsidRPr="00E67F9B" w:rsidRDefault="00B51C3B" w:rsidP="00575ED3">
            <w:pPr>
              <w:shd w:val="clear" w:color="auto" w:fill="FFFFFF"/>
              <w:suppressAutoHyphens/>
              <w:spacing w:before="206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Інтервенції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психічного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родини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місцевої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</w:tr>
      <w:tr w:rsidR="00267E4D" w:rsidRPr="00E67F9B" w:rsidTr="00575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267E4D" w:rsidRPr="00E67F9B" w:rsidRDefault="00267E4D" w:rsidP="00267E4D">
            <w:pPr>
              <w:numPr>
                <w:ilvl w:val="0"/>
                <w:numId w:val="2"/>
              </w:numPr>
              <w:tabs>
                <w:tab w:val="num" w:pos="180"/>
                <w:tab w:val="left" w:pos="474"/>
              </w:tabs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001" w:type="dxa"/>
            <w:hideMark/>
          </w:tcPr>
          <w:p w:rsidR="00267E4D" w:rsidRPr="00E67F9B" w:rsidRDefault="00B51C3B" w:rsidP="00575ED3">
            <w:pPr>
              <w:shd w:val="clear" w:color="auto" w:fill="FFFFFF"/>
              <w:tabs>
                <w:tab w:val="left" w:pos="256"/>
                <w:tab w:val="left" w:pos="398"/>
              </w:tabs>
              <w:suppressAutoHyphens/>
              <w:spacing w:before="206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психосоціальної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різним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верствам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</w:tr>
      <w:tr w:rsidR="00267E4D" w:rsidRPr="00E67F9B" w:rsidTr="00575ED3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267E4D" w:rsidRPr="00E67F9B" w:rsidRDefault="00267E4D" w:rsidP="00267E4D">
            <w:pPr>
              <w:numPr>
                <w:ilvl w:val="0"/>
                <w:numId w:val="2"/>
              </w:numPr>
              <w:tabs>
                <w:tab w:val="num" w:pos="180"/>
                <w:tab w:val="left" w:pos="474"/>
              </w:tabs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001" w:type="dxa"/>
            <w:hideMark/>
          </w:tcPr>
          <w:p w:rsidR="00267E4D" w:rsidRPr="00E67F9B" w:rsidRDefault="00B51C3B" w:rsidP="00575ED3">
            <w:pPr>
              <w:shd w:val="clear" w:color="auto" w:fill="FFFFFF"/>
              <w:tabs>
                <w:tab w:val="left" w:pos="256"/>
                <w:tab w:val="left" w:pos="398"/>
              </w:tabs>
              <w:suppressAutoHyphens/>
              <w:spacing w:before="206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Перенаправлення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клієнтів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E4D" w:rsidRPr="00E67F9B" w:rsidTr="00575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267E4D" w:rsidRPr="00E67F9B" w:rsidRDefault="00267E4D" w:rsidP="00267E4D">
            <w:pPr>
              <w:numPr>
                <w:ilvl w:val="0"/>
                <w:numId w:val="2"/>
              </w:numPr>
              <w:tabs>
                <w:tab w:val="num" w:pos="180"/>
                <w:tab w:val="left" w:pos="474"/>
              </w:tabs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001" w:type="dxa"/>
            <w:hideMark/>
          </w:tcPr>
          <w:p w:rsidR="00267E4D" w:rsidRPr="00E67F9B" w:rsidRDefault="00E67F9B" w:rsidP="00575ED3">
            <w:pPr>
              <w:shd w:val="clear" w:color="auto" w:fill="FFFFFF"/>
              <w:tabs>
                <w:tab w:val="left" w:pos="256"/>
                <w:tab w:val="left" w:pos="398"/>
              </w:tabs>
              <w:suppressAutoHyphens/>
              <w:spacing w:before="206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Підходи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психогенними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реакціями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виникають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екстремальних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>стихійного</w:t>
            </w:r>
            <w:proofErr w:type="spellEnd"/>
            <w:r w:rsidRPr="00E67F9B">
              <w:rPr>
                <w:rFonts w:ascii="Times New Roman" w:hAnsi="Times New Roman" w:cs="Times New Roman"/>
                <w:sz w:val="24"/>
                <w:szCs w:val="24"/>
              </w:rPr>
              <w:t xml:space="preserve"> лиха, катастрофах</w:t>
            </w:r>
          </w:p>
        </w:tc>
      </w:tr>
    </w:tbl>
    <w:p w:rsidR="00267E4D" w:rsidRPr="00E67F9B" w:rsidRDefault="00267E4D" w:rsidP="00267E4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67F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Політика та цінності дисципліни</w:t>
      </w:r>
    </w:p>
    <w:p w:rsidR="00267E4D" w:rsidRPr="00E67F9B" w:rsidRDefault="00267E4D" w:rsidP="00267E4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7F9B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Вимоги дисципліни</w:t>
      </w:r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Щоб досягти мети навчання і успішно пройти курс, необхідно: з першого дня включитися в роботу; регулярно відвідувати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>лчитати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матеріал попередньо, до його розгляду на практичному занятті;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</w:t>
      </w:r>
    </w:p>
    <w:p w:rsidR="00267E4D" w:rsidRPr="00E67F9B" w:rsidRDefault="00267E4D" w:rsidP="00267E4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Відвідування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занять та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поведінка</w:t>
      </w:r>
      <w:r w:rsidRPr="00E67F9B">
        <w:rPr>
          <w:rFonts w:ascii="Times New Roman" w:eastAsia="Calibri" w:hAnsi="Times New Roman" w:cs="Times New Roman"/>
          <w:sz w:val="24"/>
          <w:szCs w:val="24"/>
        </w:rPr>
        <w:t>.Студентам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необхідно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спізнюватися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і не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пропускати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заняття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Використання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електронних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гаджетів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>. (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мобільний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телефон, планшет) не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допускається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ході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практичних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занять,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лекцій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та при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проведенні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всіх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видів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контролю.</w:t>
      </w:r>
    </w:p>
    <w:p w:rsidR="00267E4D" w:rsidRPr="00E67F9B" w:rsidRDefault="00267E4D" w:rsidP="00267E4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Політика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щодо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академічної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доброчесності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Списування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плагіат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підготовці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студентських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наукових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робіт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допускаються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7E4D" w:rsidRPr="00E67F9B" w:rsidRDefault="00267E4D" w:rsidP="00267E4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Політика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щодо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осіб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з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особливими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освітніми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потребами</w:t>
      </w:r>
      <w:r w:rsidRPr="00E67F9B">
        <w:rPr>
          <w:rFonts w:ascii="Times New Roman" w:eastAsia="Calibri" w:hAnsi="Times New Roman" w:cs="Times New Roman"/>
          <w:sz w:val="24"/>
          <w:szCs w:val="24"/>
        </w:rPr>
        <w:t>.Студенти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особливими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освітніми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потребами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повинні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зустрітися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викладачем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попередити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до початку занять, на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прохання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студента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зробити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староста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групи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у Вас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виникнуть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будь-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питання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, будь ласка,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зв'яжіться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викладачем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7E4D" w:rsidRPr="00E67F9B" w:rsidRDefault="00267E4D" w:rsidP="00267E4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Рекомендації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щодо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успішного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складання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дисципліни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; -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активність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здобувачів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вищої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освіти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під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час практичного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заняття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виконання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необхідного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мінімуму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навчальної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роботи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267E4D" w:rsidRPr="00E67F9B" w:rsidRDefault="00267E4D" w:rsidP="00267E4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Техніка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>безпеки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Всі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студенти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повинні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обов'язково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пройти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інструктаж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техніки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безпеки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який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проводиться на початку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першого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заняття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Інструктаж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проводить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викладач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академічної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групи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відповідальна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особа,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згідно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інструкцією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затвердженої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наказом ХНМУ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записом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відповідному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журналі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7E4D" w:rsidRPr="00E67F9B" w:rsidRDefault="00267E4D" w:rsidP="00267E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67F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Політика оцінювання</w:t>
      </w:r>
    </w:p>
    <w:p w:rsidR="00267E4D" w:rsidRPr="00E67F9B" w:rsidRDefault="00267E4D" w:rsidP="00267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7F9B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Система оцінювання та вимоги</w:t>
      </w:r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E67F9B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Поточна навчальна діяльність</w:t>
      </w:r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здійснюється та контролюється викладачем академічної групи, після засвоєння студентами кожної теми дисципліни, за неї виставляються оцінки з використанням 4-бальної (традиційної) системи: «відмінно», «добре», «задовільно» та «незадовільно».</w:t>
      </w:r>
    </w:p>
    <w:p w:rsidR="00267E4D" w:rsidRPr="00E67F9B" w:rsidRDefault="00267E4D" w:rsidP="00267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7F9B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Підсумкове заняття</w:t>
      </w:r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проводиться після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>логічно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завершеної частини дисципліни, що складається з сукупності навчальних елементів навчальної програми, яка поєднує усі види підготовки (теоретичної, практичної і та ін.) елементи освітньо-професійної програми (навчальної дисципліни, усіх видів практик, атестації), що реалізується відповідними формами навчального процесу.</w:t>
      </w:r>
    </w:p>
    <w:p w:rsidR="00267E4D" w:rsidRPr="00E67F9B" w:rsidRDefault="00267E4D" w:rsidP="00267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Підсумкове заняття проводиться згідно з навчальною програмою протягом семестру за розкладом, під час занять. Прийом підсумкового заняття здійснюється викладачем академічної групи або проводиться обмін суміжних груп між викладачами. Форми проведення підсумкового заняття стандартизовані і включають контроль усіх видів підготовки (теоретичної, практичної, самостійної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>іт.д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>.), передбачених навчальною програмою дисципліни:</w:t>
      </w:r>
    </w:p>
    <w:p w:rsidR="00267E4D" w:rsidRPr="00E67F9B" w:rsidRDefault="00267E4D" w:rsidP="00267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>Під час оцінювання знань студента з теоретичних  питань, що входять до даного підсумкового заняття студенту виставляється традиційна оцінка, яка конвертується у багатобальну шкалу разом з оцінками за поточну навчальну діяльність.</w:t>
      </w:r>
    </w:p>
    <w:p w:rsidR="00267E4D" w:rsidRPr="00E67F9B" w:rsidRDefault="00267E4D" w:rsidP="00267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>Перерахунок середньої оцінки поточної навчальної діяльності у багатобальну шкалу ЕСТС проводиться відповідно до «Інструкції з оцінювання навчальної діяльності студентів ХНМУ».</w:t>
      </w:r>
    </w:p>
    <w:p w:rsidR="00267E4D" w:rsidRPr="00E67F9B" w:rsidRDefault="00267E4D" w:rsidP="00267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Мінімальна кількість балів, яку має набрати студент для допуску до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>дз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70 балів, максимальна кількість балів, яку може набрати студент – 120 балів.</w:t>
      </w:r>
    </w:p>
    <w:p w:rsidR="00267E4D" w:rsidRPr="00E67F9B" w:rsidRDefault="00267E4D" w:rsidP="00267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7F9B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Підсумковий семестровий контроль  </w:t>
      </w:r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>проводиться після завершення вивчення дисципліни у формі заліку.</w:t>
      </w:r>
    </w:p>
    <w:p w:rsidR="00267E4D" w:rsidRPr="00E67F9B" w:rsidRDefault="00267E4D" w:rsidP="00267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67E4D" w:rsidRPr="00E67F9B" w:rsidRDefault="00267E4D" w:rsidP="00267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Якщо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>дз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не складено, встановлюються дати перескладання під час канікул, до початку наступного семестру.</w:t>
      </w:r>
    </w:p>
    <w:p w:rsidR="00267E4D" w:rsidRPr="00E67F9B" w:rsidRDefault="00267E4D" w:rsidP="00267E4D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7F9B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Ліквідація академічної заборгованості</w:t>
      </w:r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(відпрацювання).Відпрацювання проводяться згідно положенню про відпрацювання ХНМУ 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http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>://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www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knmu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kharkov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ua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>/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index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php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>?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option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>=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com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>_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content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>&amp;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view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>=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article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>&amp;</w:t>
      </w:r>
      <w:proofErr w:type="spellStart"/>
      <w:r w:rsidRPr="00E67F9B">
        <w:rPr>
          <w:rFonts w:ascii="Times New Roman" w:eastAsia="Calibri" w:hAnsi="Times New Roman" w:cs="Times New Roman"/>
          <w:sz w:val="24"/>
          <w:szCs w:val="24"/>
        </w:rPr>
        <w:t>id</w:t>
      </w:r>
      <w:proofErr w:type="spellEnd"/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>=1226%3</w:t>
      </w:r>
      <w:r w:rsidRPr="00E67F9B">
        <w:rPr>
          <w:rFonts w:ascii="Times New Roman" w:eastAsia="Calibri" w:hAnsi="Times New Roman" w:cs="Times New Roman"/>
          <w:sz w:val="24"/>
          <w:szCs w:val="24"/>
        </w:rPr>
        <w:t>A</w:t>
      </w:r>
      <w:r w:rsidRPr="00E67F9B">
        <w:rPr>
          <w:rFonts w:ascii="Times New Roman" w:eastAsia="Calibri" w:hAnsi="Times New Roman" w:cs="Times New Roman"/>
          <w:sz w:val="24"/>
          <w:szCs w:val="24"/>
          <w:lang w:val="uk-UA"/>
        </w:rPr>
        <w:t>2013</w:t>
      </w:r>
    </w:p>
    <w:p w:rsidR="00267E4D" w:rsidRPr="00E67F9B" w:rsidRDefault="00267E4D" w:rsidP="00267E4D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67F9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 xml:space="preserve">Правила оскарження оцінки. </w:t>
      </w:r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Студент може оскаржити свою оцінку протягом доби. Для цього він письмово звертається до завідуючого кафедрою. Завідувач кафедри призначає комісію у складі 3 осіб: голова комісії – завідувач кафедри, та два члени комісії з викладачів </w:t>
      </w:r>
      <w:proofErr w:type="spellStart"/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кафедри.Ця</w:t>
      </w:r>
      <w:proofErr w:type="spellEnd"/>
      <w:r w:rsidRPr="00E67F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оцінка є остаточною та оскарженню не підлягає.</w:t>
      </w:r>
    </w:p>
    <w:p w:rsidR="00267E4D" w:rsidRPr="00E67F9B" w:rsidRDefault="00267E4D" w:rsidP="00267E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67E4D" w:rsidRPr="00E67F9B" w:rsidRDefault="00267E4D" w:rsidP="00267E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</w:pPr>
    </w:p>
    <w:p w:rsidR="00267E4D" w:rsidRPr="00E67F9B" w:rsidRDefault="00267E4D" w:rsidP="00267E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67E4D" w:rsidRDefault="00267E4D" w:rsidP="00267E4D">
      <w:pPr>
        <w:rPr>
          <w:lang w:val="uk-UA"/>
        </w:rPr>
      </w:pPr>
    </w:p>
    <w:p w:rsidR="00267E4D" w:rsidRPr="00491548" w:rsidRDefault="00267E4D" w:rsidP="00267E4D">
      <w:pPr>
        <w:rPr>
          <w:lang w:val="uk-UA"/>
        </w:rPr>
      </w:pPr>
    </w:p>
    <w:p w:rsidR="0009703A" w:rsidRPr="00267E4D" w:rsidRDefault="0009703A">
      <w:pPr>
        <w:rPr>
          <w:lang w:val="uk-UA"/>
        </w:rPr>
      </w:pPr>
      <w:bookmarkStart w:id="0" w:name="_GoBack"/>
      <w:bookmarkEnd w:id="0"/>
    </w:p>
    <w:sectPr w:rsidR="0009703A" w:rsidRPr="0026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37"/>
    <w:rsid w:val="0009703A"/>
    <w:rsid w:val="00267E4D"/>
    <w:rsid w:val="005A3A1B"/>
    <w:rsid w:val="0073152B"/>
    <w:rsid w:val="009A1037"/>
    <w:rsid w:val="00A31DC4"/>
    <w:rsid w:val="00B51C3B"/>
    <w:rsid w:val="00E67F9B"/>
    <w:rsid w:val="00F8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E850C-E515-40CA-8233-39D6EEDE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E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E4D"/>
    <w:rPr>
      <w:color w:val="0000FF"/>
      <w:u w:val="single"/>
    </w:rPr>
  </w:style>
  <w:style w:type="table" w:styleId="1">
    <w:name w:val="Plain Table 1"/>
    <w:basedOn w:val="a1"/>
    <w:uiPriority w:val="41"/>
    <w:rsid w:val="00267E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.mohylka@knm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dcterms:created xsi:type="dcterms:W3CDTF">2020-11-19T12:56:00Z</dcterms:created>
  <dcterms:modified xsi:type="dcterms:W3CDTF">2020-11-19T14:48:00Z</dcterms:modified>
</cp:coreProperties>
</file>